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1F66368E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132D67">
        <w:rPr>
          <w:sz w:val="28"/>
          <w:szCs w:val="28"/>
        </w:rPr>
        <w:t>SCC LESSON PLAN GUIDE:</w:t>
      </w:r>
      <w:r w:rsidR="00132D67">
        <w:rPr>
          <w:b w:val="0"/>
          <w:sz w:val="28"/>
          <w:szCs w:val="28"/>
        </w:rPr>
        <w:t xml:space="preserve">    </w:t>
      </w:r>
      <w:r w:rsidRPr="00451CAE">
        <w:rPr>
          <w:bCs/>
          <w:sz w:val="28"/>
          <w:szCs w:val="28"/>
        </w:rPr>
        <w:t xml:space="preserve">Lesson </w:t>
      </w:r>
      <w:r w:rsidR="00BC1894">
        <w:rPr>
          <w:bCs/>
          <w:sz w:val="28"/>
          <w:szCs w:val="28"/>
        </w:rPr>
        <w:t>3.4</w:t>
      </w:r>
      <w:r w:rsidR="00132D67">
        <w:rPr>
          <w:bCs/>
          <w:sz w:val="28"/>
          <w:szCs w:val="28"/>
        </w:rPr>
        <w:t xml:space="preserve"> – Industry Trends</w:t>
      </w:r>
    </w:p>
    <w:p w14:paraId="4AD31A81" w14:textId="47707EFD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</w:t>
      </w:r>
      <w:r w:rsidR="00132D67">
        <w:rPr>
          <w:b/>
          <w:bCs/>
        </w:rPr>
        <w:t xml:space="preserve">                </w:t>
      </w:r>
      <w:r w:rsidR="00BC1894">
        <w:rPr>
          <w:b/>
          <w:bCs/>
        </w:rPr>
        <w:t xml:space="preserve"> </w:t>
      </w:r>
      <w:r w:rsidR="00132D67">
        <w:rPr>
          <w:b/>
          <w:bCs/>
        </w:rPr>
        <w:t>Lesson 3.4:</w:t>
      </w:r>
      <w:r w:rsidR="00BC1894">
        <w:rPr>
          <w:b/>
          <w:bCs/>
        </w:rPr>
        <w:t xml:space="preserve"> Industry Trends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50824760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Teacher Lesson Plan Guide – </w:t>
            </w:r>
            <w:r w:rsidR="008D224E">
              <w:rPr>
                <w:color w:val="0C4599"/>
                <w:sz w:val="28"/>
                <w:szCs w:val="28"/>
              </w:rPr>
              <w:t>Industry Trends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70F0288A" w14:textId="77777777" w:rsidR="00A00B89" w:rsidRDefault="00A00B89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A00B89">
              <w:rPr>
                <w:rFonts w:asciiTheme="majorHAnsi" w:hAnsiTheme="majorHAnsi" w:cstheme="majorHAnsi"/>
              </w:rPr>
              <w:t>Describe industry trends</w:t>
            </w:r>
          </w:p>
          <w:p w14:paraId="02A86496" w14:textId="77777777" w:rsidR="00A00B89" w:rsidRDefault="00A00B89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A00B89">
              <w:rPr>
                <w:rFonts w:asciiTheme="majorHAnsi" w:hAnsiTheme="majorHAnsi" w:cstheme="majorHAnsi"/>
              </w:rPr>
              <w:t>Provide an example of how an organization may track shifts in industry trends</w:t>
            </w:r>
          </w:p>
          <w:p w14:paraId="6C9763E9" w14:textId="77777777" w:rsidR="00371EAC" w:rsidRDefault="00371EAC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Understand why tracking trends is important to an organization</w:t>
            </w:r>
          </w:p>
          <w:p w14:paraId="371BD9C8" w14:textId="07017FD9" w:rsidR="00371EAC" w:rsidRPr="00371EAC" w:rsidRDefault="008D224E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Describe and understand the concept of pop-up stores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A3A1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0C06015" w:rsidR="00BC606C" w:rsidRDefault="00243798">
            <w:r>
              <w:rPr>
                <w:b/>
                <w:bCs/>
                <w:color w:val="FF0000"/>
              </w:rPr>
              <w:t xml:space="preserve">SEE </w:t>
            </w:r>
            <w:r w:rsidR="003C4068">
              <w:rPr>
                <w:b/>
                <w:bCs/>
                <w:color w:val="FF0000"/>
              </w:rPr>
              <w:t>INDUSTRY TRENDS-POP-UP STORES</w:t>
            </w:r>
            <w:r>
              <w:rPr>
                <w:b/>
                <w:bCs/>
                <w:color w:val="FF0000"/>
              </w:rPr>
              <w:t xml:space="preserve"> ACTIVITY RUBRIC</w:t>
            </w: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28C93A22" w14:textId="68B0510C" w:rsidR="00182BE4" w:rsidRPr="00182BE4" w:rsidRDefault="00182BE4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639DCD81" w14:textId="361D0D42" w:rsidR="00284E36" w:rsidRDefault="00284E36" w:rsidP="00BD309A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</w:t>
            </w:r>
            <w:r w:rsidR="00371EAC">
              <w:t>do you think a pop-up store is?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1B0C8055" w14:textId="30A463F2" w:rsidR="00BC606C" w:rsidRDefault="00371EAC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Why do you think a company would open a pop-up store?</w:t>
            </w:r>
          </w:p>
          <w:p w14:paraId="54079409" w14:textId="77777777" w:rsidR="0088387B" w:rsidRDefault="0088387B" w:rsidP="0088387B">
            <w:pPr>
              <w:spacing w:line="276" w:lineRule="auto"/>
              <w:ind w:left="720"/>
            </w:pPr>
          </w:p>
          <w:p w14:paraId="02767AA7" w14:textId="6D021E22" w:rsidR="00BD309A" w:rsidRDefault="00371EAC" w:rsidP="00C81636">
            <w:pPr>
              <w:numPr>
                <w:ilvl w:val="0"/>
                <w:numId w:val="3"/>
              </w:numPr>
            </w:pPr>
            <w:r>
              <w:t>Can you think of a time when you might have visited a pop-up store?  What was the experience like?</w:t>
            </w:r>
          </w:p>
          <w:p w14:paraId="56AD3D38" w14:textId="77777777" w:rsidR="00772259" w:rsidRDefault="00772259" w:rsidP="00772259">
            <w:pPr>
              <w:pStyle w:val="ListParagraph"/>
            </w:pPr>
          </w:p>
          <w:p w14:paraId="61D1FEF6" w14:textId="51544C91" w:rsidR="00BC606C" w:rsidRPr="003D47D7" w:rsidRDefault="00BC606C" w:rsidP="00284E36">
            <w:pPr>
              <w:ind w:left="720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639A3DA0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>STUDENT ACTIVITY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0DB0E66A" w:rsidR="00E60894" w:rsidRPr="00D4795C" w:rsidRDefault="009C7DC9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 xml:space="preserve">Industry Trends </w:t>
                  </w:r>
                  <w:r w:rsidR="00371EAC">
                    <w:rPr>
                      <w:b/>
                      <w:color w:val="17365D" w:themeColor="text2" w:themeShade="BF"/>
                      <w:u w:val="single"/>
                    </w:rPr>
                    <w:t>– Lesson 3.4 in your textbook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67B70C1D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Students should r</w:t>
            </w:r>
            <w:r w:rsidR="00371EAC">
              <w:rPr>
                <w:bCs/>
              </w:rPr>
              <w:t xml:space="preserve">ead lesson 3.4 in 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 of industry trends along with the idea of a pop-up store.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73ECDE3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industry trends?</w:t>
            </w:r>
          </w:p>
          <w:p w14:paraId="0F6D2435" w14:textId="68F0D243" w:rsidR="00A00B89" w:rsidRPr="00182BE4" w:rsidRDefault="00182BE4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182BE4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Industry trends are patterns that occur within a specific industry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 xml:space="preserve"> as they</w:t>
            </w:r>
            <w:r w:rsidRPr="00182BE4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 xml:space="preserve"> relate to pricing, costs, consumer behavior, manufacturing, promotions/sales strategies, distribution channels or any function of marketing.</w:t>
            </w:r>
          </w:p>
          <w:p w14:paraId="6912B535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is it important for industry professionals to monitor industry trends?</w:t>
            </w:r>
          </w:p>
          <w:p w14:paraId="0DBE95B0" w14:textId="27D8262F" w:rsidR="00A00B89" w:rsidRPr="008D224E" w:rsidRDefault="008D224E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8D224E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Understanding trends allows for companies to react in ways that drive sales and consumer engagement</w:t>
            </w:r>
          </w:p>
          <w:p w14:paraId="638135D6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 pop-up store?</w:t>
            </w:r>
          </w:p>
          <w:p w14:paraId="6EFB35B8" w14:textId="16A4AAA1" w:rsidR="00A00B89" w:rsidRPr="00182BE4" w:rsidRDefault="008D224E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A</w:t>
            </w:r>
            <w:r w:rsidR="00182BE4" w:rsidRPr="00182BE4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 xml:space="preserve"> short-term sales space, often launched as a promotional tool to create awareness and build interest for new products</w:t>
            </w:r>
          </w:p>
          <w:p w14:paraId="3648D206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How long are pop-ups usually open?</w:t>
            </w:r>
          </w:p>
          <w:p w14:paraId="22AE0586" w14:textId="5CB60072" w:rsidR="00A00B89" w:rsidRPr="00182BE4" w:rsidRDefault="00232475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182BE4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T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 xml:space="preserve">hey tend to be </w:t>
            </w:r>
            <w:r w:rsidR="00182BE4" w:rsidRPr="00182BE4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only open from a few days to a month but provide opportunities for consumers to physically interact with a product</w:t>
            </w:r>
          </w:p>
          <w:p w14:paraId="0916BB40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do you think pop-up stores are such a popular trend in the industry?</w:t>
            </w:r>
          </w:p>
          <w:p w14:paraId="481A4A5C" w14:textId="1609DAAF" w:rsidR="00A00B89" w:rsidRPr="00232475" w:rsidRDefault="00232475" w:rsidP="00232475">
            <w:pPr>
              <w:pStyle w:val="ListParagraph"/>
              <w:widowControl/>
              <w:numPr>
                <w:ilvl w:val="0"/>
                <w:numId w:val="22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232475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Cost savings</w:t>
            </w:r>
          </w:p>
          <w:p w14:paraId="131738FA" w14:textId="63AC2109" w:rsidR="00232475" w:rsidRPr="00232475" w:rsidRDefault="00232475" w:rsidP="00232475">
            <w:pPr>
              <w:pStyle w:val="ListParagraph"/>
              <w:widowControl/>
              <w:numPr>
                <w:ilvl w:val="0"/>
                <w:numId w:val="22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232475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Less risk; more affordable</w:t>
            </w:r>
          </w:p>
          <w:p w14:paraId="5D7C3919" w14:textId="31090507" w:rsidR="00232475" w:rsidRPr="00232475" w:rsidRDefault="00232475" w:rsidP="00232475">
            <w:pPr>
              <w:pStyle w:val="ListParagraph"/>
              <w:widowControl/>
              <w:numPr>
                <w:ilvl w:val="0"/>
                <w:numId w:val="22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232475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Opportunity to test the market for your product; see how well your products sell and seek feedback from real customers.</w:t>
            </w:r>
          </w:p>
          <w:p w14:paraId="4212991C" w14:textId="4302B10E" w:rsidR="00232475" w:rsidRPr="00232475" w:rsidRDefault="00232475" w:rsidP="00232475">
            <w:pPr>
              <w:pStyle w:val="ListParagraph"/>
              <w:widowControl/>
              <w:numPr>
                <w:ilvl w:val="0"/>
                <w:numId w:val="22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</w:pPr>
            <w:r w:rsidRPr="00232475"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</w:rPr>
              <w:t>Creating urgency; consumers may be willing to buy immediately if they feel the shop or the item will only be there for a short period.</w:t>
            </w:r>
          </w:p>
          <w:p w14:paraId="77430817" w14:textId="77777777" w:rsidR="00BE3900" w:rsidRPr="00371EAC" w:rsidRDefault="00A00B89" w:rsidP="00A00B89">
            <w:pPr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sports or entertainment brand open a pop-up store?</w:t>
            </w:r>
          </w:p>
          <w:p w14:paraId="38186DD9" w14:textId="77777777" w:rsidR="00371EAC" w:rsidRPr="00232475" w:rsidRDefault="00232475" w:rsidP="00232475">
            <w:pPr>
              <w:pStyle w:val="ListParagraph"/>
              <w:numPr>
                <w:ilvl w:val="0"/>
                <w:numId w:val="23"/>
              </w:numPr>
              <w:ind w:left="1426"/>
              <w:rPr>
                <w:rFonts w:asciiTheme="majorHAnsi" w:hAnsiTheme="majorHAnsi" w:cstheme="majorHAnsi"/>
                <w:color w:val="FF0000"/>
              </w:rPr>
            </w:pPr>
            <w:r w:rsidRPr="00232475">
              <w:rPr>
                <w:rFonts w:asciiTheme="majorHAnsi" w:hAnsiTheme="majorHAnsi" w:cstheme="majorHAnsi"/>
                <w:color w:val="FF0000"/>
              </w:rPr>
              <w:t>Test the location - see how well your products sell in different locations</w:t>
            </w:r>
          </w:p>
          <w:p w14:paraId="5B0EE599" w14:textId="77777777" w:rsidR="00232475" w:rsidRPr="00232475" w:rsidRDefault="00232475" w:rsidP="00232475">
            <w:pPr>
              <w:pStyle w:val="ListParagraph"/>
              <w:numPr>
                <w:ilvl w:val="0"/>
                <w:numId w:val="23"/>
              </w:numPr>
              <w:ind w:left="1426"/>
              <w:rPr>
                <w:rFonts w:asciiTheme="majorHAnsi" w:hAnsiTheme="majorHAnsi" w:cstheme="majorHAnsi"/>
                <w:color w:val="FF0000"/>
              </w:rPr>
            </w:pPr>
            <w:r w:rsidRPr="00232475">
              <w:rPr>
                <w:rFonts w:asciiTheme="majorHAnsi" w:hAnsiTheme="majorHAnsi" w:cstheme="majorHAnsi"/>
                <w:color w:val="FF0000"/>
              </w:rPr>
              <w:t>Brand awareness; raise awareness of your product and build brand loyalty</w:t>
            </w:r>
          </w:p>
          <w:p w14:paraId="29918C0D" w14:textId="77777777" w:rsidR="00232475" w:rsidRPr="00232475" w:rsidRDefault="00232475" w:rsidP="00232475">
            <w:pPr>
              <w:pStyle w:val="ListParagraph"/>
              <w:numPr>
                <w:ilvl w:val="0"/>
                <w:numId w:val="23"/>
              </w:numPr>
              <w:ind w:left="1426"/>
              <w:rPr>
                <w:rFonts w:asciiTheme="majorHAnsi" w:hAnsiTheme="majorHAnsi" w:cstheme="majorHAnsi"/>
                <w:color w:val="FF0000"/>
              </w:rPr>
            </w:pPr>
            <w:r w:rsidRPr="00232475">
              <w:rPr>
                <w:rFonts w:asciiTheme="majorHAnsi" w:hAnsiTheme="majorHAnsi" w:cstheme="majorHAnsi"/>
                <w:color w:val="FF0000"/>
              </w:rPr>
              <w:t>Add a revenue stream</w:t>
            </w:r>
          </w:p>
          <w:p w14:paraId="62F7FF9B" w14:textId="65C6B4FC" w:rsidR="00232475" w:rsidRPr="00232475" w:rsidRDefault="00232475" w:rsidP="00232475">
            <w:pPr>
              <w:pStyle w:val="ListParagraph"/>
              <w:numPr>
                <w:ilvl w:val="0"/>
                <w:numId w:val="23"/>
              </w:numPr>
              <w:ind w:left="1426"/>
              <w:rPr>
                <w:rFonts w:asciiTheme="majorHAnsi" w:hAnsiTheme="majorHAnsi" w:cstheme="majorHAnsi"/>
              </w:rPr>
            </w:pPr>
            <w:r w:rsidRPr="00232475">
              <w:rPr>
                <w:rFonts w:asciiTheme="majorHAnsi" w:hAnsiTheme="majorHAnsi" w:cstheme="majorHAnsi"/>
                <w:color w:val="FF0000"/>
              </w:rPr>
              <w:t>Lower risk - if things don’t work out, you’re not locked into a long-term lease</w:t>
            </w: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0155C06F" w:rsidR="00243798" w:rsidRPr="00290887" w:rsidRDefault="008D224E" w:rsidP="003C4068">
            <w:pPr>
              <w:spacing w:line="276" w:lineRule="auto"/>
              <w:rPr>
                <w:bCs/>
                <w:i/>
                <w:iCs/>
                <w:sz w:val="36"/>
                <w:szCs w:val="36"/>
              </w:rPr>
            </w:pPr>
            <w:r>
              <w:rPr>
                <w:b/>
                <w:bCs/>
                <w:color w:val="FF0000"/>
              </w:rPr>
              <w:t>SEE INDUSTRY TRENDS-POP-UP STORES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590DB415" w:rsidR="00290887" w:rsidRDefault="00371EAC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7DC25E25" w14:textId="4AFC8BFD" w:rsidR="00371EAC" w:rsidRDefault="00371EAC" w:rsidP="000B0BA9">
            <w:pPr>
              <w:spacing w:line="276" w:lineRule="auto"/>
              <w:jc w:val="right"/>
              <w:rPr>
                <w:i/>
              </w:rPr>
            </w:pPr>
          </w:p>
          <w:p w14:paraId="0CF6171E" w14:textId="77777777" w:rsidR="008D224E" w:rsidRPr="00182BE4" w:rsidRDefault="008D224E" w:rsidP="008D224E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55933F74" w14:textId="77777777" w:rsidR="008D224E" w:rsidRPr="000B0BA9" w:rsidRDefault="008D224E" w:rsidP="000B0BA9">
            <w:pPr>
              <w:spacing w:line="276" w:lineRule="auto"/>
              <w:jc w:val="right"/>
              <w:rPr>
                <w:i/>
              </w:rPr>
            </w:pPr>
          </w:p>
          <w:p w14:paraId="3B86AC43" w14:textId="77777777" w:rsidR="009C7DC9" w:rsidRPr="009C7DC9" w:rsidRDefault="009C7DC9" w:rsidP="009C7DC9">
            <w:pPr>
              <w:pStyle w:val="ListParagraph"/>
              <w:widowControl/>
              <w:numPr>
                <w:ilvl w:val="3"/>
                <w:numId w:val="8"/>
              </w:numPr>
              <w:ind w:left="706"/>
            </w:pPr>
            <w:r w:rsidRPr="009C7DC9">
              <w:t>Imagine you are a marketing professional working for your favorite sports or esports team, video game maker, entertainment company or brand.  At the latest meeting, the company discussed the possibility of opening a pop-up store and the CEO has decided it would be a good idea.  They assigned you with the task of determining a strategy for opening the store.</w:t>
            </w:r>
          </w:p>
          <w:p w14:paraId="388B6340" w14:textId="77777777" w:rsidR="009C7DC9" w:rsidRPr="009C7DC9" w:rsidRDefault="009C7DC9" w:rsidP="009C7DC9">
            <w:pPr>
              <w:pStyle w:val="ListParagraph"/>
              <w:widowControl/>
              <w:ind w:left="706"/>
            </w:pPr>
          </w:p>
          <w:p w14:paraId="566B7114" w14:textId="77777777" w:rsidR="009C7DC9" w:rsidRPr="009C7DC9" w:rsidRDefault="009C7DC9" w:rsidP="009C7DC9">
            <w:pPr>
              <w:pStyle w:val="ListParagraph"/>
              <w:widowControl/>
              <w:numPr>
                <w:ilvl w:val="3"/>
                <w:numId w:val="8"/>
              </w:numPr>
              <w:ind w:left="706"/>
            </w:pPr>
            <w:r w:rsidRPr="009C7DC9">
              <w:t>Create a presentation that you can use when you brief the CEO on your plan, following the guidelines provided in the following slide.</w:t>
            </w:r>
          </w:p>
          <w:p w14:paraId="72DDFC81" w14:textId="77777777" w:rsidR="009C7DC9" w:rsidRPr="009C7DC9" w:rsidRDefault="009C7DC9" w:rsidP="009C7DC9">
            <w:pPr>
              <w:pStyle w:val="ListParagraph"/>
              <w:widowControl/>
              <w:ind w:left="706"/>
            </w:pPr>
          </w:p>
          <w:p w14:paraId="0FE4DFEF" w14:textId="77777777" w:rsidR="00620885" w:rsidRDefault="009C7DC9" w:rsidP="009C7DC9">
            <w:pPr>
              <w:pStyle w:val="ListParagraph"/>
              <w:widowControl/>
              <w:numPr>
                <w:ilvl w:val="3"/>
                <w:numId w:val="8"/>
              </w:numPr>
              <w:ind w:left="706"/>
              <w:contextualSpacing w:val="0"/>
            </w:pPr>
            <w:r w:rsidRPr="009C7DC9">
              <w:t>In your presentation, be sure to offer not only creative solutions for your store planning, but a solid explanation for how the pop-up will benefit the company.</w:t>
            </w:r>
          </w:p>
          <w:p w14:paraId="5A6F8E6B" w14:textId="77777777" w:rsidR="00371EAC" w:rsidRDefault="00371EAC" w:rsidP="00371EAC">
            <w:pPr>
              <w:pStyle w:val="ListParagraph"/>
            </w:pPr>
          </w:p>
          <w:p w14:paraId="0EBA47A3" w14:textId="0184F404" w:rsidR="00371EAC" w:rsidRDefault="00371EAC" w:rsidP="009C7DC9">
            <w:pPr>
              <w:pStyle w:val="ListParagraph"/>
              <w:widowControl/>
              <w:numPr>
                <w:ilvl w:val="3"/>
                <w:numId w:val="8"/>
              </w:numPr>
              <w:ind w:left="706"/>
              <w:contextualSpacing w:val="0"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2F810B7E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Explain advantages and disadvantages of a pop-up store</w:t>
            </w:r>
          </w:p>
          <w:p w14:paraId="04A2A0D7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6E011731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Describe, in detail, how your plan for a pop-up store will benefit the company</w:t>
            </w:r>
          </w:p>
          <w:p w14:paraId="3AE3B0C2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4C00C2FD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How long will the store be open?</w:t>
            </w:r>
          </w:p>
          <w:p w14:paraId="54454CCF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01A0866E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What will you sell at the store?</w:t>
            </w:r>
          </w:p>
          <w:p w14:paraId="0651ECA7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0FF0691C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Where will the store(s) open geographically (smaller U.S. cities, how many cities, will they open globally)?</w:t>
            </w:r>
          </w:p>
          <w:p w14:paraId="14FD1D1E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504D0FAE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  <w:contextualSpacing w:val="0"/>
            </w:pPr>
            <w:r>
              <w:t>Where will the store(s) physical location be (for example, a former restaurant space downtown, a shipping container in a trendy area, a location in the suburbs etc.)?  Why?</w:t>
            </w:r>
          </w:p>
          <w:p w14:paraId="535CD726" w14:textId="77777777" w:rsidR="00371EAC" w:rsidRDefault="00371EAC" w:rsidP="00371EAC">
            <w:pPr>
              <w:widowControl/>
            </w:pPr>
          </w:p>
          <w:p w14:paraId="7AE2FED0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When will the pop-up stores open?  What time of year and why?</w:t>
            </w:r>
          </w:p>
          <w:p w14:paraId="71566DDE" w14:textId="77777777" w:rsidR="00371EAC" w:rsidRDefault="00371EAC" w:rsidP="00371EAC">
            <w:pPr>
              <w:widowControl/>
            </w:pPr>
          </w:p>
          <w:p w14:paraId="1BC1C4AD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Sketch of design of both the outside and inside of the store</w:t>
            </w:r>
          </w:p>
          <w:p w14:paraId="73A2F165" w14:textId="77777777" w:rsidR="00371EAC" w:rsidRDefault="00371EAC" w:rsidP="00371EAC">
            <w:pPr>
              <w:widowControl/>
            </w:pPr>
          </w:p>
          <w:p w14:paraId="4D1393A5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 xml:space="preserve">Communications plan:  How will consumers know about your pop-up store?  What will you do to encourage consumers to visit the store?  </w:t>
            </w:r>
          </w:p>
          <w:p w14:paraId="031406C6" w14:textId="77777777" w:rsidR="00371EAC" w:rsidRDefault="00371EAC" w:rsidP="00371EAC">
            <w:pPr>
              <w:widowControl/>
            </w:pPr>
          </w:p>
          <w:p w14:paraId="46F4DA02" w14:textId="325487A3" w:rsidR="00371EAC" w:rsidRPr="00620885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Who is your target consumer?</w:t>
            </w: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CC0F4" w14:textId="77777777" w:rsidR="00D763BB" w:rsidRDefault="00D763BB">
      <w:r>
        <w:separator/>
      </w:r>
    </w:p>
  </w:endnote>
  <w:endnote w:type="continuationSeparator" w:id="0">
    <w:p w14:paraId="5AE82A4D" w14:textId="77777777" w:rsidR="00D763BB" w:rsidRDefault="00D7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356C5" w14:textId="77777777" w:rsidR="00D763BB" w:rsidRDefault="00D763BB">
      <w:r>
        <w:separator/>
      </w:r>
    </w:p>
  </w:footnote>
  <w:footnote w:type="continuationSeparator" w:id="0">
    <w:p w14:paraId="46767BF2" w14:textId="77777777" w:rsidR="00D763BB" w:rsidRDefault="00D76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"/>
  </w:num>
  <w:num w:numId="4">
    <w:abstractNumId w:val="17"/>
  </w:num>
  <w:num w:numId="5">
    <w:abstractNumId w:val="13"/>
  </w:num>
  <w:num w:numId="6">
    <w:abstractNumId w:val="11"/>
  </w:num>
  <w:num w:numId="7">
    <w:abstractNumId w:val="18"/>
  </w:num>
  <w:num w:numId="8">
    <w:abstractNumId w:val="7"/>
  </w:num>
  <w:num w:numId="9">
    <w:abstractNumId w:val="19"/>
  </w:num>
  <w:num w:numId="10">
    <w:abstractNumId w:val="5"/>
  </w:num>
  <w:num w:numId="11">
    <w:abstractNumId w:val="16"/>
  </w:num>
  <w:num w:numId="12">
    <w:abstractNumId w:val="14"/>
  </w:num>
  <w:num w:numId="13">
    <w:abstractNumId w:val="15"/>
  </w:num>
  <w:num w:numId="14">
    <w:abstractNumId w:val="8"/>
  </w:num>
  <w:num w:numId="15">
    <w:abstractNumId w:val="4"/>
  </w:num>
  <w:num w:numId="16">
    <w:abstractNumId w:val="9"/>
  </w:num>
  <w:num w:numId="17">
    <w:abstractNumId w:val="6"/>
  </w:num>
  <w:num w:numId="18">
    <w:abstractNumId w:val="0"/>
  </w:num>
  <w:num w:numId="19">
    <w:abstractNumId w:val="1"/>
  </w:num>
  <w:num w:numId="20">
    <w:abstractNumId w:val="10"/>
  </w:num>
  <w:num w:numId="21">
    <w:abstractNumId w:val="22"/>
  </w:num>
  <w:num w:numId="22">
    <w:abstractNumId w:val="1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B0BA9"/>
    <w:rsid w:val="000B0E21"/>
    <w:rsid w:val="000E1735"/>
    <w:rsid w:val="00107278"/>
    <w:rsid w:val="00132D67"/>
    <w:rsid w:val="001355D0"/>
    <w:rsid w:val="00145849"/>
    <w:rsid w:val="00171F68"/>
    <w:rsid w:val="00182BE4"/>
    <w:rsid w:val="001A1285"/>
    <w:rsid w:val="001D322C"/>
    <w:rsid w:val="001D63CF"/>
    <w:rsid w:val="00200A2C"/>
    <w:rsid w:val="00216BBA"/>
    <w:rsid w:val="002216D6"/>
    <w:rsid w:val="00232475"/>
    <w:rsid w:val="00242103"/>
    <w:rsid w:val="00243798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75F33"/>
    <w:rsid w:val="004B201D"/>
    <w:rsid w:val="004B2CF9"/>
    <w:rsid w:val="004D0CAB"/>
    <w:rsid w:val="004D1B6D"/>
    <w:rsid w:val="004E5B84"/>
    <w:rsid w:val="005040FD"/>
    <w:rsid w:val="00520796"/>
    <w:rsid w:val="005360F1"/>
    <w:rsid w:val="00551AC9"/>
    <w:rsid w:val="00591991"/>
    <w:rsid w:val="005E61B0"/>
    <w:rsid w:val="00602DE7"/>
    <w:rsid w:val="00603A5A"/>
    <w:rsid w:val="00620885"/>
    <w:rsid w:val="006376F9"/>
    <w:rsid w:val="00650266"/>
    <w:rsid w:val="00675CC8"/>
    <w:rsid w:val="00697F9E"/>
    <w:rsid w:val="006F3557"/>
    <w:rsid w:val="00715D34"/>
    <w:rsid w:val="00726176"/>
    <w:rsid w:val="007324F8"/>
    <w:rsid w:val="00772259"/>
    <w:rsid w:val="00784BF0"/>
    <w:rsid w:val="00797C9E"/>
    <w:rsid w:val="007A171D"/>
    <w:rsid w:val="007A3A1C"/>
    <w:rsid w:val="007A40C1"/>
    <w:rsid w:val="007A4500"/>
    <w:rsid w:val="007A47F9"/>
    <w:rsid w:val="007B7047"/>
    <w:rsid w:val="00814F0C"/>
    <w:rsid w:val="008774CE"/>
    <w:rsid w:val="0088387B"/>
    <w:rsid w:val="00886217"/>
    <w:rsid w:val="008C2A65"/>
    <w:rsid w:val="008C3F8E"/>
    <w:rsid w:val="008D224E"/>
    <w:rsid w:val="008F7F22"/>
    <w:rsid w:val="00933E19"/>
    <w:rsid w:val="009804DF"/>
    <w:rsid w:val="009A368A"/>
    <w:rsid w:val="009C7DC9"/>
    <w:rsid w:val="00A00B89"/>
    <w:rsid w:val="00A14ADA"/>
    <w:rsid w:val="00AF44D5"/>
    <w:rsid w:val="00B52706"/>
    <w:rsid w:val="00B76B0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7631"/>
    <w:rsid w:val="00D4795C"/>
    <w:rsid w:val="00D52386"/>
    <w:rsid w:val="00D763BB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4771F"/>
    <w:rsid w:val="00F709D3"/>
    <w:rsid w:val="00F74AEC"/>
    <w:rsid w:val="00F952ED"/>
    <w:rsid w:val="00FA337C"/>
    <w:rsid w:val="00FB1CDA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4</cp:revision>
  <cp:lastPrinted>2020-04-07T02:58:00Z</cp:lastPrinted>
  <dcterms:created xsi:type="dcterms:W3CDTF">2020-08-17T00:05:00Z</dcterms:created>
  <dcterms:modified xsi:type="dcterms:W3CDTF">2020-08-17T00:14:00Z</dcterms:modified>
</cp:coreProperties>
</file>